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C" w:rsidRDefault="00FE7A49" w:rsidP="00AB4830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وزرات بهداشت، درمان و آموزش پزشکی</w:t>
      </w:r>
    </w:p>
    <w:p w:rsidR="00FE7A49" w:rsidRDefault="00FE7A49" w:rsidP="00AB4830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مرکز مدیریت بیماریها</w:t>
      </w:r>
    </w:p>
    <w:p w:rsidR="00FE7A49" w:rsidRPr="00AB4830" w:rsidRDefault="007525A6" w:rsidP="00AB4830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3B85" wp14:editId="1B08380F">
                <wp:simplePos x="0" y="0"/>
                <wp:positionH relativeFrom="column">
                  <wp:posOffset>-47625</wp:posOffset>
                </wp:positionH>
                <wp:positionV relativeFrom="paragraph">
                  <wp:posOffset>300685</wp:posOffset>
                </wp:positionV>
                <wp:extent cx="66421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3.7pt" to="519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" strokecolor="black [3213]" strokeweight="1pt"/>
            </w:pict>
          </mc:Fallback>
        </mc:AlternateContent>
      </w:r>
      <w:r w:rsidR="00FE7A49" w:rsidRPr="00AB4830">
        <w:rPr>
          <w:rFonts w:cs="B Titr" w:hint="cs"/>
          <w:sz w:val="28"/>
          <w:szCs w:val="28"/>
          <w:rtl/>
          <w:lang w:bidi="fa-IR"/>
        </w:rPr>
        <w:t>فرم بررسی اپیدمیولوژیک موارد مشکوک سرخک</w:t>
      </w:r>
    </w:p>
    <w:p w:rsidR="00FE7A49" w:rsidRPr="00E85F39" w:rsidRDefault="00FB5A24" w:rsidP="00AB48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85F39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دانشگاه/ دانشکده:                 </w:t>
      </w:r>
      <w:r w:rsidR="00AB4830" w:rsidRPr="00E85F3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Pr="00E85F39">
        <w:rPr>
          <w:rFonts w:cs="B Nazanin" w:hint="cs"/>
          <w:b/>
          <w:bCs/>
          <w:sz w:val="24"/>
          <w:szCs w:val="24"/>
          <w:rtl/>
          <w:lang w:bidi="fa-IR"/>
        </w:rPr>
        <w:t xml:space="preserve">    مرکز بهداشت شهرستان:</w:t>
      </w:r>
    </w:p>
    <w:p w:rsidR="00FB5A24" w:rsidRDefault="000E0B4B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منطقه: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58B4D2BB" wp14:editId="2C05371D">
            <wp:extent cx="115570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(1- شهری  2- روستایی  3- نامشخص)</w:t>
      </w:r>
    </w:p>
    <w:p w:rsidR="000E0B4B" w:rsidRDefault="000E0B4B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منبع گزارش: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5EC5511B" wp14:editId="52C5647B">
            <wp:extent cx="115570" cy="115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(1- خانه بهداشت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t xml:space="preserve"> 2- </w:t>
      </w:r>
      <w:r w:rsidR="00456A82">
        <w:rPr>
          <w:rFonts w:cs="B Nazanin" w:hint="cs"/>
          <w:sz w:val="24"/>
          <w:szCs w:val="24"/>
          <w:rtl/>
          <w:lang w:bidi="fa-IR"/>
        </w:rPr>
        <w:t>مرکز بهداشتی درمانی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3- بیمارستان دولتی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56A82">
        <w:rPr>
          <w:rFonts w:cs="B Nazanin" w:hint="cs"/>
          <w:sz w:val="24"/>
          <w:szCs w:val="24"/>
          <w:rtl/>
          <w:lang w:bidi="fa-IR"/>
        </w:rPr>
        <w:t>4- بیمارستان خصوصی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5- مطب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 6- درمانگاه خصوصی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7- آزمایشگاه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8- سایر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456A82">
        <w:rPr>
          <w:rFonts w:cs="B Nazanin" w:hint="cs"/>
          <w:sz w:val="24"/>
          <w:szCs w:val="24"/>
          <w:rtl/>
          <w:lang w:bidi="fa-IR"/>
        </w:rPr>
        <w:t xml:space="preserve"> 9- نامشخص)</w:t>
      </w:r>
    </w:p>
    <w:p w:rsidR="00456A82" w:rsidRDefault="00456A82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 دریافت گزارش: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6D4CE1">
        <w:rPr>
          <w:rFonts w:cs="B Nazanin" w:hint="cs"/>
          <w:sz w:val="24"/>
          <w:szCs w:val="24"/>
          <w:rtl/>
          <w:lang w:bidi="fa-IR"/>
        </w:rPr>
        <w:t xml:space="preserve">    تاریخ اعلام به مرکز بهداشت شهرستان:</w:t>
      </w:r>
    </w:p>
    <w:p w:rsidR="006D4CE1" w:rsidRDefault="007525A6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E85F39"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55F10" wp14:editId="53ACB6D0">
                <wp:simplePos x="0" y="0"/>
                <wp:positionH relativeFrom="column">
                  <wp:posOffset>-40640</wp:posOffset>
                </wp:positionH>
                <wp:positionV relativeFrom="paragraph">
                  <wp:posOffset>3175</wp:posOffset>
                </wp:positionV>
                <wp:extent cx="66421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.25pt" to="51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" strokecolor="black [3213]" strokeweight="1pt"/>
            </w:pict>
          </mc:Fallback>
        </mc:AlternateContent>
      </w:r>
      <w:r w:rsidR="006D4CE1" w:rsidRPr="00E85F39">
        <w:rPr>
          <w:rFonts w:cs="B Nazanin" w:hint="cs"/>
          <w:b/>
          <w:bCs/>
          <w:sz w:val="24"/>
          <w:szCs w:val="24"/>
          <w:rtl/>
          <w:lang w:bidi="fa-IR"/>
        </w:rPr>
        <w:t>مشخصات بیمار:</w:t>
      </w:r>
      <w:r w:rsidR="006D4CE1">
        <w:rPr>
          <w:rFonts w:cs="B Nazanin" w:hint="cs"/>
          <w:sz w:val="24"/>
          <w:szCs w:val="24"/>
          <w:rtl/>
          <w:lang w:bidi="fa-IR"/>
        </w:rPr>
        <w:t xml:space="preserve"> * کد شناسایی بیمار: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6D4CE1">
        <w:rPr>
          <w:rFonts w:cs="B Nazanin" w:hint="cs"/>
          <w:sz w:val="24"/>
          <w:szCs w:val="24"/>
          <w:rtl/>
          <w:lang w:bidi="fa-IR"/>
        </w:rPr>
        <w:t xml:space="preserve">  نام و نام خانوادگی: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6D4CE1">
        <w:rPr>
          <w:rFonts w:cs="B Nazanin" w:hint="cs"/>
          <w:sz w:val="24"/>
          <w:szCs w:val="24"/>
          <w:rtl/>
          <w:lang w:bidi="fa-IR"/>
        </w:rPr>
        <w:t xml:space="preserve">  کد ملی:  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6D4CE1">
        <w:rPr>
          <w:rFonts w:cs="B Nazanin" w:hint="cs"/>
          <w:sz w:val="24"/>
          <w:szCs w:val="24"/>
          <w:rtl/>
          <w:lang w:bidi="fa-IR"/>
        </w:rPr>
        <w:t xml:space="preserve">  تعداد افراد خانوار:</w:t>
      </w:r>
    </w:p>
    <w:p w:rsidR="006D4CE1" w:rsidRDefault="006D4CE1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پدر: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جنس: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23EE26C6" wp14:editId="02525246">
            <wp:extent cx="115570" cy="115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(1- مذکر 2- مونث)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تاریخ تولد: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سن برحسب سال و ماه:   </w:t>
      </w:r>
      <w:r w:rsidR="00E85F39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ملیت:</w:t>
      </w:r>
    </w:p>
    <w:p w:rsidR="000418A3" w:rsidRDefault="000418A3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آدرس سکونت: ...............................................................................................................</w:t>
      </w:r>
      <w:r w:rsidR="00E85F39"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</w:p>
    <w:p w:rsidR="000418A3" w:rsidRDefault="000418A3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تعداد نوبتهای دریافتی واکسن سرخک/ سرخجه/ </w:t>
      </w:r>
      <w:r w:rsidRPr="00A135B8">
        <w:rPr>
          <w:rFonts w:asciiTheme="majorBidi" w:hAnsiTheme="majorBidi" w:cstheme="majorBidi"/>
          <w:sz w:val="24"/>
          <w:szCs w:val="24"/>
          <w:lang w:bidi="fa-IR"/>
        </w:rPr>
        <w:t>MR/ MMR</w:t>
      </w:r>
      <w:r>
        <w:rPr>
          <w:rFonts w:cs="B Nazanin" w:hint="cs"/>
          <w:sz w:val="24"/>
          <w:szCs w:val="24"/>
          <w:rtl/>
          <w:lang w:bidi="fa-IR"/>
        </w:rPr>
        <w:t xml:space="preserve"> (به تفکیک هر واکسن و تاریخ دریافت):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B16B38" w:rsidTr="00057B8D">
        <w:trPr>
          <w:jc w:val="center"/>
        </w:trPr>
        <w:tc>
          <w:tcPr>
            <w:tcW w:w="2608" w:type="dxa"/>
            <w:gridSpan w:val="2"/>
            <w:vAlign w:val="center"/>
          </w:tcPr>
          <w:p w:rsidR="00B16B38" w:rsidRPr="00152641" w:rsidRDefault="00B16B38" w:rsidP="00AB48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26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سرخک</w:t>
            </w:r>
          </w:p>
        </w:tc>
        <w:tc>
          <w:tcPr>
            <w:tcW w:w="2608" w:type="dxa"/>
            <w:gridSpan w:val="2"/>
            <w:vAlign w:val="center"/>
          </w:tcPr>
          <w:p w:rsidR="00B16B38" w:rsidRPr="00152641" w:rsidRDefault="00B16B38" w:rsidP="00AB48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26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سرخجه</w:t>
            </w:r>
          </w:p>
        </w:tc>
        <w:tc>
          <w:tcPr>
            <w:tcW w:w="2608" w:type="dxa"/>
            <w:gridSpan w:val="2"/>
            <w:vAlign w:val="center"/>
          </w:tcPr>
          <w:p w:rsidR="00B16B38" w:rsidRPr="00152641" w:rsidRDefault="00B16B38" w:rsidP="00AB48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526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MMR</w:t>
            </w:r>
          </w:p>
        </w:tc>
        <w:tc>
          <w:tcPr>
            <w:tcW w:w="2608" w:type="dxa"/>
            <w:gridSpan w:val="2"/>
            <w:vAlign w:val="center"/>
          </w:tcPr>
          <w:p w:rsidR="00B16B38" w:rsidRPr="00152641" w:rsidRDefault="00B16B38" w:rsidP="00AB48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526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MR</w:t>
            </w:r>
          </w:p>
        </w:tc>
      </w:tr>
      <w:tr w:rsidR="00B16B38" w:rsidTr="00B16B38">
        <w:trPr>
          <w:jc w:val="center"/>
        </w:trPr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نوبت اول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نوبت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نوبت اول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نوبت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نوبت اول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نوبت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نوبت اول</w:t>
            </w: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نوبت</w:t>
            </w:r>
          </w:p>
        </w:tc>
      </w:tr>
      <w:tr w:rsidR="00B16B38" w:rsidTr="00B16B38">
        <w:trPr>
          <w:jc w:val="center"/>
        </w:trPr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B16B38" w:rsidRDefault="00B16B38" w:rsidP="00AB48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418A3" w:rsidRPr="00152641" w:rsidRDefault="00766361" w:rsidP="00AB48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CB98" wp14:editId="697E562A">
                <wp:simplePos x="0" y="0"/>
                <wp:positionH relativeFrom="column">
                  <wp:posOffset>-41874</wp:posOffset>
                </wp:positionH>
                <wp:positionV relativeFrom="paragraph">
                  <wp:posOffset>39370</wp:posOffset>
                </wp:positionV>
                <wp:extent cx="664210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3.1pt" to="519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" strokecolor="windowText" strokeweight="1pt"/>
            </w:pict>
          </mc:Fallback>
        </mc:AlternateContent>
      </w:r>
      <w:r w:rsidR="00D05398" w:rsidRPr="00152641">
        <w:rPr>
          <w:rFonts w:cs="B Nazanin" w:hint="cs"/>
          <w:b/>
          <w:bCs/>
          <w:sz w:val="24"/>
          <w:szCs w:val="24"/>
          <w:rtl/>
          <w:lang w:bidi="fa-IR"/>
        </w:rPr>
        <w:t>یافته های بالینی:</w:t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بررسی: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تاریخ شروع بثورات:        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نوع بثورات: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4E54ECC6" wp14:editId="2B0C3FF9">
            <wp:extent cx="115570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(1- ماکولوپاپولر  2- وزیکولر  3- سایر)</w:t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علایم: تب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4363B42C" wp14:editId="6303E794">
            <wp:extent cx="11557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(1- دارد 2- ندارد 3- نامشخص)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 xml:space="preserve">  تاریخ شروع تب: 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سرفه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27D812AD" wp14:editId="27513EA1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آبریزش از بینی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2DC80C6" wp14:editId="1045276A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قرمزی ملتحمه چشم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4805CE2C" wp14:editId="21C33E76">
            <wp:extent cx="115570" cy="11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سایر ..................................................................</w:t>
      </w:r>
      <w:r w:rsidR="00152641">
        <w:rPr>
          <w:rFonts w:cs="B Nazanin" w:hint="cs"/>
          <w:sz w:val="24"/>
          <w:szCs w:val="24"/>
          <w:rtl/>
          <w:lang w:bidi="fa-IR"/>
        </w:rPr>
        <w:t>........................</w:t>
      </w:r>
      <w:r>
        <w:rPr>
          <w:rFonts w:cs="B Nazanin" w:hint="cs"/>
          <w:sz w:val="24"/>
          <w:szCs w:val="24"/>
          <w:rtl/>
          <w:lang w:bidi="fa-IR"/>
        </w:rPr>
        <w:t>.......</w:t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آیا بیمار بستری شده است؟ بلی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09C05161" wp14:editId="31FEADD6">
            <wp:extent cx="115570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خیر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125FBC0B" wp14:editId="7DBDA88A">
            <wp:extent cx="115570" cy="115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نام بیمارستان: 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شماره پرونده بیمارستانی:  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  تاریخ بستری:</w:t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آیا بیمار فوت شده است؟ بلی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56765DE6" wp14:editId="15FD124E">
            <wp:extent cx="115570" cy="11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خیر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28B3F455" wp14:editId="1AB12AFC">
            <wp:extent cx="115570" cy="1155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تاریخ فوت:    </w:t>
      </w:r>
      <w:r w:rsidR="00152641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علت مرگ:</w:t>
      </w:r>
    </w:p>
    <w:p w:rsidR="00766361" w:rsidRDefault="00766361" w:rsidP="00766361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05398" w:rsidRDefault="00766361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AD1AD" wp14:editId="14DAA24E">
                <wp:simplePos x="0" y="0"/>
                <wp:positionH relativeFrom="column">
                  <wp:posOffset>104775</wp:posOffset>
                </wp:positionH>
                <wp:positionV relativeFrom="paragraph">
                  <wp:posOffset>14605</wp:posOffset>
                </wp:positionV>
                <wp:extent cx="664210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.15pt" to="53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" strokecolor="windowText" strokeweight="1pt"/>
            </w:pict>
          </mc:Fallback>
        </mc:AlternateContent>
      </w:r>
      <w:r w:rsidR="00D05398">
        <w:rPr>
          <w:rFonts w:cs="B Nazanin" w:hint="cs"/>
          <w:sz w:val="24"/>
          <w:szCs w:val="24"/>
          <w:rtl/>
          <w:lang w:bidi="fa-IR"/>
        </w:rPr>
        <w:t>منبع احتمالی عفونت: 1- آیا در طول 7 تا 21 روز قبل از شروع بثورات سابقه مسافرت داشته است؟ به کجا؟</w:t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2- آیا در طول 7 تا 21 روز قبل از شروع بثورات تماس با مورد قطعی سرخک داشته است؟</w:t>
      </w:r>
    </w:p>
    <w:p w:rsidR="00D05398" w:rsidRDefault="00D05398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3- </w:t>
      </w:r>
      <w:r w:rsidR="000F076D">
        <w:rPr>
          <w:rFonts w:cs="B Nazanin" w:hint="cs"/>
          <w:sz w:val="24"/>
          <w:szCs w:val="24"/>
          <w:rtl/>
          <w:lang w:bidi="fa-IR"/>
        </w:rPr>
        <w:t>آیا مورد قطعی سرخک در این منطقه قبل از بروز این مورد وجود داشته است؟</w:t>
      </w:r>
    </w:p>
    <w:p w:rsidR="000F076D" w:rsidRDefault="00766361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1569D" wp14:editId="3CB49B6E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66421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.75pt" to="531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" strokecolor="windowText" strokeweight="1pt"/>
            </w:pict>
          </mc:Fallback>
        </mc:AlternateContent>
      </w:r>
      <w:r w:rsidR="000F076D">
        <w:rPr>
          <w:rFonts w:cs="B Nazanin" w:hint="cs"/>
          <w:sz w:val="24"/>
          <w:szCs w:val="24"/>
          <w:rtl/>
          <w:lang w:bidi="fa-IR"/>
        </w:rPr>
        <w:t>یافته های آزمایشگاهی: نتیجه آزمایشات پس از دریافت جواب آزمایشات تکمیل می گردد:</w:t>
      </w:r>
      <w:r w:rsidRPr="00766361">
        <w:rPr>
          <w:rFonts w:cs="B Titr" w:hint="cs"/>
          <w:noProof/>
          <w:sz w:val="28"/>
          <w:szCs w:val="28"/>
          <w:rtl/>
        </w:rPr>
        <w:t xml:space="preserve"> </w:t>
      </w:r>
    </w:p>
    <w:p w:rsidR="000F076D" w:rsidRDefault="000F076D" w:rsidP="00AB4830">
      <w:pPr>
        <w:pStyle w:val="ListParagraph"/>
        <w:numPr>
          <w:ilvl w:val="0"/>
          <w:numId w:val="1"/>
        </w:numPr>
        <w:bidi/>
        <w:spacing w:after="0" w:line="240" w:lineRule="auto"/>
        <w:ind w:left="282" w:hanging="283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نمونه گیری خون:           تاریخ ارسال نمونه:               نتیجه آزمایش:            تاریخ اعلام نتیجه:</w:t>
      </w:r>
    </w:p>
    <w:p w:rsidR="000F076D" w:rsidRPr="000F076D" w:rsidRDefault="000F076D" w:rsidP="00AB4830">
      <w:pPr>
        <w:pStyle w:val="ListParagraph"/>
        <w:numPr>
          <w:ilvl w:val="0"/>
          <w:numId w:val="1"/>
        </w:numPr>
        <w:bidi/>
        <w:spacing w:after="0" w:line="240" w:lineRule="auto"/>
        <w:ind w:left="282" w:hanging="28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نمونه گیری ادرار:           تاریخ ارسال نمونه:               نتیجه آزمایش:            تاریخ اعلام نتیجه:</w:t>
      </w:r>
      <w:r w:rsidR="00766361" w:rsidRPr="00766361">
        <w:rPr>
          <w:rFonts w:cs="B Titr" w:hint="cs"/>
          <w:noProof/>
          <w:sz w:val="28"/>
          <w:szCs w:val="28"/>
          <w:rtl/>
        </w:rPr>
        <w:t xml:space="preserve"> </w:t>
      </w:r>
    </w:p>
    <w:p w:rsidR="000F076D" w:rsidRPr="000F076D" w:rsidRDefault="000F076D" w:rsidP="00AB4830">
      <w:pPr>
        <w:pStyle w:val="ListParagraph"/>
        <w:numPr>
          <w:ilvl w:val="0"/>
          <w:numId w:val="1"/>
        </w:numPr>
        <w:bidi/>
        <w:spacing w:after="0" w:line="240" w:lineRule="auto"/>
        <w:ind w:left="282" w:hanging="28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نمونه گیری گلو:           تاریخ ارسال نمونه:               نتیجه آزمایش:            تاریخ اعلام نتیجه:</w:t>
      </w:r>
    </w:p>
    <w:p w:rsidR="000F076D" w:rsidRDefault="00766361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B8EFE" wp14:editId="7169A3C7">
                <wp:simplePos x="0" y="0"/>
                <wp:positionH relativeFrom="column">
                  <wp:posOffset>104775</wp:posOffset>
                </wp:positionH>
                <wp:positionV relativeFrom="paragraph">
                  <wp:posOffset>22225</wp:posOffset>
                </wp:positionV>
                <wp:extent cx="664210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.75pt" to="531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" strokecolor="windowText" strokeweight="1pt"/>
            </w:pict>
          </mc:Fallback>
        </mc:AlternateContent>
      </w:r>
      <w:r w:rsidR="006E52C9">
        <w:rPr>
          <w:rFonts w:cs="B Nazanin" w:hint="cs"/>
          <w:sz w:val="24"/>
          <w:szCs w:val="24"/>
          <w:rtl/>
          <w:lang w:bidi="fa-IR"/>
        </w:rPr>
        <w:t xml:space="preserve">طبقه بندی نهایی:   </w:t>
      </w: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6E52C9">
        <w:rPr>
          <w:rFonts w:cs="B Nazanin" w:hint="cs"/>
          <w:sz w:val="24"/>
          <w:szCs w:val="24"/>
          <w:rtl/>
          <w:lang w:bidi="fa-IR"/>
        </w:rPr>
        <w:t xml:space="preserve">  تاریخ طبقه بندی نهایی:</w:t>
      </w:r>
    </w:p>
    <w:p w:rsidR="006E52C9" w:rsidRDefault="006E52C9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مردود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CBCECB8" wp14:editId="76D2508B">
            <wp:extent cx="115570" cy="115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2C9" w:rsidRDefault="006E52C9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تایید شده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D68CE84" wp14:editId="38C79F0E">
            <wp:extent cx="115570" cy="115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5D2DB4BA" wp14:editId="3D7B18D7">
            <wp:extent cx="115570" cy="1155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3674BEB5" wp14:editId="37C4EDFC">
            <wp:extent cx="115570" cy="115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(1- سرخک  2- سرخجه  3- پاروو ویروس </w:t>
      </w:r>
      <w:r w:rsidRPr="00A135B8">
        <w:rPr>
          <w:rFonts w:asciiTheme="majorBidi" w:hAnsiTheme="majorBidi" w:cstheme="majorBidi"/>
          <w:sz w:val="24"/>
          <w:szCs w:val="24"/>
          <w:lang w:bidi="fa-IR"/>
        </w:rPr>
        <w:t>B</w:t>
      </w:r>
      <w:r w:rsidRPr="00A135B8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19</w:t>
      </w:r>
      <w:r>
        <w:rPr>
          <w:rFonts w:cs="B Nazanin" w:hint="cs"/>
          <w:sz w:val="24"/>
          <w:szCs w:val="24"/>
          <w:rtl/>
          <w:lang w:bidi="fa-IR"/>
        </w:rPr>
        <w:t xml:space="preserve">)  </w:t>
      </w:r>
      <w:r w:rsidR="00766361">
        <w:rPr>
          <w:rFonts w:cs="B Nazanin" w:hint="cs"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sz w:val="24"/>
          <w:szCs w:val="24"/>
          <w:rtl/>
          <w:lang w:bidi="fa-IR"/>
        </w:rPr>
        <w:t xml:space="preserve">   منبع عفونت: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18EABA49" wp14:editId="7FF93EE8">
            <wp:extent cx="115570" cy="1155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17EF59EC" wp14:editId="54596E27">
            <wp:extent cx="115570" cy="115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05E3A996" wp14:editId="09ED83B0">
            <wp:extent cx="115570" cy="115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7E1A025" wp14:editId="25C9A7E6">
            <wp:extent cx="115570" cy="1155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443AF128" wp14:editId="244253C4">
            <wp:extent cx="115570" cy="1155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E52C9" w:rsidRDefault="006E52C9" w:rsidP="00AB4830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بومی 2- وارده 3- مرتبط با سرخک وارده 4- منبع نامعلوم 5- واکسینال)</w:t>
      </w:r>
    </w:p>
    <w:p w:rsidR="006E52C9" w:rsidRDefault="006E52C9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تایید شده به وسیله: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1F943D94" wp14:editId="150B1329">
            <wp:extent cx="115570" cy="1155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64EACECE" wp14:editId="1F0C968B">
            <wp:extent cx="115570" cy="115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40F826F1" wp14:editId="0AFABA3B">
            <wp:extent cx="115570" cy="1155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(1- آزمایشگاه 2- بالینی 3- اپیدمیولوژیک)</w:t>
      </w:r>
    </w:p>
    <w:p w:rsidR="006E52C9" w:rsidRDefault="00766361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3421" wp14:editId="68DF8B2F">
                <wp:simplePos x="0" y="0"/>
                <wp:positionH relativeFrom="column">
                  <wp:posOffset>225425</wp:posOffset>
                </wp:positionH>
                <wp:positionV relativeFrom="paragraph">
                  <wp:posOffset>48895</wp:posOffset>
                </wp:positionV>
                <wp:extent cx="66421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3.85pt" to="540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" strokecolor="windowText" strokeweight="1pt"/>
            </w:pict>
          </mc:Fallback>
        </mc:AlternateContent>
      </w:r>
      <w:r w:rsidR="006E52C9">
        <w:rPr>
          <w:rFonts w:cs="B Nazanin" w:hint="cs"/>
          <w:sz w:val="24"/>
          <w:szCs w:val="24"/>
          <w:rtl/>
          <w:lang w:bidi="fa-IR"/>
        </w:rPr>
        <w:t>مشخصات</w:t>
      </w:r>
      <w:r w:rsidR="007F0553">
        <w:rPr>
          <w:rFonts w:cs="B Nazanin" w:hint="cs"/>
          <w:sz w:val="24"/>
          <w:szCs w:val="24"/>
          <w:rtl/>
          <w:lang w:bidi="fa-IR"/>
        </w:rPr>
        <w:t xml:space="preserve"> تیم بررسی کننده:</w:t>
      </w:r>
    </w:p>
    <w:p w:rsidR="007F0553" w:rsidRPr="006E52C9" w:rsidRDefault="007F0553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سمت:                         تاریخ بررسی:                     امضاء:</w:t>
      </w:r>
    </w:p>
    <w:p w:rsidR="007F0553" w:rsidRPr="006E52C9" w:rsidRDefault="007F0553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سمت:                         تاریخ بررسی:                     امضاء:</w:t>
      </w:r>
    </w:p>
    <w:p w:rsidR="007F0553" w:rsidRPr="006E52C9" w:rsidRDefault="007F0553" w:rsidP="00AB48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سمت:                         تاریخ بررسی:                     امضاء:</w:t>
      </w:r>
    </w:p>
    <w:p w:rsidR="00FB5A24" w:rsidRPr="00FE7A49" w:rsidRDefault="00FB5A24" w:rsidP="00AB4830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sectPr w:rsidR="00FB5A24" w:rsidRPr="00FE7A49" w:rsidSect="00FE7A49">
      <w:pgSz w:w="12240" w:h="15840"/>
      <w:pgMar w:top="426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9D3"/>
    <w:multiLevelType w:val="hybridMultilevel"/>
    <w:tmpl w:val="5CC8C96C"/>
    <w:lvl w:ilvl="0" w:tplc="6C2A0656">
      <w:start w:val="1"/>
      <w:numFmt w:val="decimal"/>
      <w:lvlText w:val="(%1-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6728406B"/>
    <w:multiLevelType w:val="hybridMultilevel"/>
    <w:tmpl w:val="4D225EEE"/>
    <w:lvl w:ilvl="0" w:tplc="4B7E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7"/>
    <w:rsid w:val="000418A3"/>
    <w:rsid w:val="000E0B4B"/>
    <w:rsid w:val="000F076D"/>
    <w:rsid w:val="001170D5"/>
    <w:rsid w:val="00152641"/>
    <w:rsid w:val="001E7577"/>
    <w:rsid w:val="003F6AF4"/>
    <w:rsid w:val="00456A82"/>
    <w:rsid w:val="005D5FB5"/>
    <w:rsid w:val="006D4CE1"/>
    <w:rsid w:val="006E52C9"/>
    <w:rsid w:val="007525A6"/>
    <w:rsid w:val="00766361"/>
    <w:rsid w:val="007F0553"/>
    <w:rsid w:val="00A135B8"/>
    <w:rsid w:val="00AB4830"/>
    <w:rsid w:val="00B16B38"/>
    <w:rsid w:val="00D05398"/>
    <w:rsid w:val="00E85F39"/>
    <w:rsid w:val="00F37DE3"/>
    <w:rsid w:val="00FB5A24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علمی فرد</dc:creator>
  <cp:lastModifiedBy>محمد امینی پور</cp:lastModifiedBy>
  <cp:revision>2</cp:revision>
  <dcterms:created xsi:type="dcterms:W3CDTF">2018-02-17T08:03:00Z</dcterms:created>
  <dcterms:modified xsi:type="dcterms:W3CDTF">2018-02-17T08:03:00Z</dcterms:modified>
</cp:coreProperties>
</file>